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808C" w14:textId="7BC43ED3" w:rsidR="009459E0" w:rsidRPr="00AA57D5" w:rsidRDefault="00526249" w:rsidP="00AA5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E8113" wp14:editId="0D7FD2BC">
                <wp:simplePos x="0" y="0"/>
                <wp:positionH relativeFrom="column">
                  <wp:posOffset>100330</wp:posOffset>
                </wp:positionH>
                <wp:positionV relativeFrom="paragraph">
                  <wp:posOffset>-336550</wp:posOffset>
                </wp:positionV>
                <wp:extent cx="6690995" cy="0"/>
                <wp:effectExtent l="5080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82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pt;margin-top:-26.5pt;width:52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"/>
            </w:pict>
          </mc:Fallback>
        </mc:AlternateContent>
      </w:r>
      <w:r w:rsidR="009459E0" w:rsidRPr="00AA57D5">
        <w:rPr>
          <w:rFonts w:ascii="Times New Roman" w:hAnsi="Times New Roman" w:cs="Times New Roman"/>
        </w:rPr>
        <w:t xml:space="preserve">Scientists who study birds are </w:t>
      </w:r>
      <w:proofErr w:type="gramStart"/>
      <w:r w:rsidR="009459E0" w:rsidRPr="00AA57D5">
        <w:rPr>
          <w:rFonts w:ascii="Times New Roman" w:hAnsi="Times New Roman" w:cs="Times New Roman"/>
        </w:rPr>
        <w:t>called?</w:t>
      </w:r>
      <w:proofErr w:type="gramEnd"/>
      <w:r w:rsidR="009459E0" w:rsidRPr="00AA57D5">
        <w:rPr>
          <w:rFonts w:ascii="Times New Roman" w:hAnsi="Times New Roman" w:cs="Times New Roman"/>
        </w:rPr>
        <w:t xml:space="preserve">  ______________________________________</w:t>
      </w:r>
    </w:p>
    <w:p w14:paraId="173E808D" w14:textId="77777777"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173E808E" w14:textId="77777777" w:rsidR="009459E0" w:rsidRDefault="009459E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Scientist who study reptiles are called? _________________________________________</w:t>
      </w:r>
    </w:p>
    <w:p w14:paraId="173E808F" w14:textId="77777777"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14:paraId="173E8090" w14:textId="77777777" w:rsidR="009459E0" w:rsidRDefault="009459E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five groups of birds ______________________ , _________________________, __________________, </w:t>
      </w:r>
    </w:p>
    <w:p w14:paraId="173E8091" w14:textId="77777777"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14:paraId="173E8092" w14:textId="77777777" w:rsidR="009459E0" w:rsidRDefault="009459E0" w:rsidP="009459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___________________________, ___________________________.</w:t>
      </w:r>
    </w:p>
    <w:p w14:paraId="173E8093" w14:textId="77777777" w:rsid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14:paraId="173E8094" w14:textId="77777777" w:rsidR="009459E0" w:rsidRDefault="009459E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feathers provides a layer of insulation for the bird? ____________________________________</w:t>
      </w:r>
    </w:p>
    <w:p w14:paraId="173E8095" w14:textId="77777777"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14:paraId="173E8096" w14:textId="77777777" w:rsidR="009459E0" w:rsidRDefault="009459E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types of feathers provide a streamline shape for the bird?  ____________________________________</w:t>
      </w:r>
    </w:p>
    <w:p w14:paraId="173E8097" w14:textId="77777777"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14:paraId="173E8098" w14:textId="77777777" w:rsidR="009459E0" w:rsidRDefault="009459E0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feathers provides the bird with it wing shape? ________________________________________</w:t>
      </w:r>
    </w:p>
    <w:p w14:paraId="173E8099" w14:textId="77777777" w:rsidR="00AE1154" w:rsidRPr="00AE1154" w:rsidRDefault="00AE1154" w:rsidP="00AE1154">
      <w:pPr>
        <w:pStyle w:val="ListParagraph"/>
        <w:rPr>
          <w:rFonts w:ascii="Times New Roman" w:hAnsi="Times New Roman" w:cs="Times New Roman"/>
        </w:rPr>
      </w:pPr>
    </w:p>
    <w:p w14:paraId="173E809A" w14:textId="77777777" w:rsidR="00AE1154" w:rsidRDefault="00AE1154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tubular support which gives the wing its strength? _________________________________</w:t>
      </w:r>
    </w:p>
    <w:p w14:paraId="173E809B" w14:textId="77777777" w:rsidR="00AE1154" w:rsidRPr="00AE1154" w:rsidRDefault="00AE1154" w:rsidP="00AE1154">
      <w:pPr>
        <w:pStyle w:val="ListParagraph"/>
        <w:rPr>
          <w:rFonts w:ascii="Times New Roman" w:hAnsi="Times New Roman" w:cs="Times New Roman"/>
        </w:rPr>
      </w:pPr>
    </w:p>
    <w:p w14:paraId="173E809C" w14:textId="77777777" w:rsidR="00AE1154" w:rsidRDefault="00AE1154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three flight patterns. ______________________, ______________________, ______________________.</w:t>
      </w:r>
    </w:p>
    <w:p w14:paraId="173E809D" w14:textId="77777777" w:rsidR="00AE1154" w:rsidRPr="00AE1154" w:rsidRDefault="00AE1154" w:rsidP="00AE1154">
      <w:pPr>
        <w:pStyle w:val="ListParagraph"/>
        <w:rPr>
          <w:rFonts w:ascii="Times New Roman" w:hAnsi="Times New Roman" w:cs="Times New Roman"/>
        </w:rPr>
      </w:pPr>
    </w:p>
    <w:p w14:paraId="173E809E" w14:textId="77777777" w:rsidR="00AE1154" w:rsidRDefault="00AE1154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what substance is a bird’s beak mainly composed of? ____________________________</w:t>
      </w:r>
    </w:p>
    <w:p w14:paraId="173E809F" w14:textId="77777777" w:rsidR="00AE1154" w:rsidRPr="00AE1154" w:rsidRDefault="00AE1154" w:rsidP="00AE1154">
      <w:pPr>
        <w:pStyle w:val="ListParagraph"/>
        <w:rPr>
          <w:rFonts w:ascii="Times New Roman" w:hAnsi="Times New Roman" w:cs="Times New Roman"/>
        </w:rPr>
      </w:pPr>
    </w:p>
    <w:p w14:paraId="173E80A0" w14:textId="77777777" w:rsidR="00AE1154" w:rsidRDefault="00AE1154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33EC">
        <w:rPr>
          <w:rFonts w:ascii="Times New Roman" w:hAnsi="Times New Roman" w:cs="Times New Roman"/>
        </w:rPr>
        <w:t>Most birds have a ___________________ which stores food in and undigested state</w:t>
      </w:r>
      <w:r w:rsidR="00DD6730">
        <w:rPr>
          <w:rFonts w:ascii="Times New Roman" w:hAnsi="Times New Roman" w:cs="Times New Roman"/>
        </w:rPr>
        <w:t xml:space="preserve"> in the throat</w:t>
      </w:r>
      <w:r w:rsidR="00D433EC">
        <w:rPr>
          <w:rFonts w:ascii="Times New Roman" w:hAnsi="Times New Roman" w:cs="Times New Roman"/>
        </w:rPr>
        <w:t>.</w:t>
      </w:r>
    </w:p>
    <w:p w14:paraId="173E80A1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2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digestive organ in which most of the digestion takes place? _________________________________</w:t>
      </w:r>
    </w:p>
    <w:p w14:paraId="173E80A3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4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call a bird’s voice box? _____________________________</w:t>
      </w:r>
    </w:p>
    <w:p w14:paraId="173E80A5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6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annual movement from one place to another is called? _________________________________</w:t>
      </w:r>
    </w:p>
    <w:p w14:paraId="173E80A7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8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paths birds use yearly are called? ________________________________</w:t>
      </w:r>
    </w:p>
    <w:p w14:paraId="173E80A9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A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another name for egg white? _______________________________________</w:t>
      </w:r>
    </w:p>
    <w:p w14:paraId="173E80AB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C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Birds keep their eggs warm by ___________________________________.  ( not by sitting on them)</w:t>
      </w:r>
      <w:r w:rsidR="00DD6730">
        <w:rPr>
          <w:rFonts w:ascii="Times New Roman" w:hAnsi="Times New Roman" w:cs="Times New Roman"/>
        </w:rPr>
        <w:t xml:space="preserve"> </w:t>
      </w:r>
    </w:p>
    <w:p w14:paraId="173E80AD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AE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bird alive today? ____________________________________</w:t>
      </w:r>
    </w:p>
    <w:p w14:paraId="173E80AF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0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bird in the United States? ____________________________________________________</w:t>
      </w:r>
    </w:p>
    <w:p w14:paraId="173E80B1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2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Smallest bird in the world? ____________________________________________</w:t>
      </w:r>
    </w:p>
    <w:p w14:paraId="173E80B3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4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Fastest animal in the world? ____________________________________________</w:t>
      </w:r>
    </w:p>
    <w:p w14:paraId="173E80B5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6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Smallest lizard in the world? _______________________________________</w:t>
      </w:r>
    </w:p>
    <w:p w14:paraId="173E80B7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8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Largest lizard in the world? ________________________________________</w:t>
      </w:r>
    </w:p>
    <w:p w14:paraId="173E80B9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A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amphibian in the world? ______________________________________________________________</w:t>
      </w:r>
    </w:p>
    <w:p w14:paraId="173E80BB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C" w14:textId="77777777" w:rsidR="00D433EC" w:rsidRDefault="00D433EC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frog in the world? _________________________________________________</w:t>
      </w:r>
    </w:p>
    <w:p w14:paraId="173E80BD" w14:textId="77777777" w:rsidR="00D433EC" w:rsidRPr="00D433EC" w:rsidRDefault="00D433EC" w:rsidP="00D433EC">
      <w:pPr>
        <w:pStyle w:val="ListParagraph"/>
        <w:rPr>
          <w:rFonts w:ascii="Times New Roman" w:hAnsi="Times New Roman" w:cs="Times New Roman"/>
        </w:rPr>
      </w:pPr>
    </w:p>
    <w:p w14:paraId="173E80BE" w14:textId="77777777" w:rsidR="00D433EC" w:rsidRDefault="00711D01" w:rsidP="00945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poisonous lizard of America? ______________________________________________ and _____________</w:t>
      </w:r>
    </w:p>
    <w:p w14:paraId="173E80BF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0" w14:textId="77777777" w:rsidR="00711D01" w:rsidRDefault="00711D01" w:rsidP="00711D0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__________________________________________________________.</w:t>
      </w:r>
    </w:p>
    <w:p w14:paraId="173E80C1" w14:textId="77777777" w:rsid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2" w14:textId="77777777" w:rsid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3" w14:textId="77777777"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horned toad protect itself? __________________________________________________________</w:t>
      </w:r>
    </w:p>
    <w:p w14:paraId="173E80C4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5" w14:textId="77777777"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fastest snake. _____________________________________________</w:t>
      </w:r>
    </w:p>
    <w:p w14:paraId="173E80C6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7" w14:textId="77777777"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largest snake. ____________________________________________</w:t>
      </w:r>
    </w:p>
    <w:p w14:paraId="173E80C8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9" w14:textId="77777777" w:rsidR="00711D01" w:rsidRDefault="00711D01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largest poisonous snake. _______________________________________.</w:t>
      </w:r>
    </w:p>
    <w:p w14:paraId="173E80CA" w14:textId="77777777" w:rsidR="00711D01" w:rsidRPr="00711D01" w:rsidRDefault="00711D01" w:rsidP="00711D01">
      <w:pPr>
        <w:pStyle w:val="ListParagraph"/>
        <w:rPr>
          <w:rFonts w:ascii="Times New Roman" w:hAnsi="Times New Roman" w:cs="Times New Roman"/>
        </w:rPr>
      </w:pPr>
    </w:p>
    <w:p w14:paraId="173E80CB" w14:textId="77777777" w:rsidR="00711D01" w:rsidRDefault="00340BBA" w:rsidP="00711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Locomotion by slithering in a series of curves?</w:t>
      </w:r>
    </w:p>
    <w:p w14:paraId="173E80CC" w14:textId="77777777" w:rsidR="00340BBA" w:rsidRP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173E80CD" w14:textId="77777777" w:rsidR="00340BBA" w:rsidRPr="00340BBA" w:rsidRDefault="00340BBA" w:rsidP="00340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40BBA">
        <w:rPr>
          <w:rFonts w:ascii="Times New Roman" w:hAnsi="Times New Roman" w:cs="Times New Roman"/>
        </w:rPr>
        <w:t>Lateral undulation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B.   Concertina movement</w:t>
      </w:r>
    </w:p>
    <w:p w14:paraId="173E80CE" w14:textId="77777777" w:rsidR="00340BBA" w:rsidRDefault="00340BBA" w:rsidP="00340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173E80CF" w14:textId="77777777" w:rsid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14:paraId="173E80D0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Locomotion by stretching and shorting the body?</w:t>
      </w:r>
    </w:p>
    <w:p w14:paraId="173E80D1" w14:textId="77777777" w:rsid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173E80D2" w14:textId="77777777" w:rsidR="00340BBA" w:rsidRPr="00340BBA" w:rsidRDefault="00340BBA" w:rsidP="00340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40BBA">
        <w:rPr>
          <w:rFonts w:ascii="Times New Roman" w:hAnsi="Times New Roman" w:cs="Times New Roman"/>
        </w:rPr>
        <w:t>Lateral undulation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B.   Concertina movement</w:t>
      </w:r>
    </w:p>
    <w:p w14:paraId="173E80D3" w14:textId="77777777" w:rsidR="00340BBA" w:rsidRDefault="00340BBA" w:rsidP="00340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173E80D4" w14:textId="77777777" w:rsid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14:paraId="173E80D5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Locomotion by “rolling” across a surface?</w:t>
      </w:r>
    </w:p>
    <w:p w14:paraId="173E80D6" w14:textId="77777777" w:rsid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173E80D7" w14:textId="77777777" w:rsidR="00340BBA" w:rsidRPr="00340BBA" w:rsidRDefault="00340BBA" w:rsidP="00340B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40BBA">
        <w:rPr>
          <w:rFonts w:ascii="Times New Roman" w:hAnsi="Times New Roman" w:cs="Times New Roman"/>
        </w:rPr>
        <w:t>Lateral undulation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B.   Concertina movement</w:t>
      </w:r>
    </w:p>
    <w:p w14:paraId="173E80D8" w14:textId="77777777" w:rsidR="00340BBA" w:rsidRDefault="00340BBA" w:rsidP="00340B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173E80D9" w14:textId="77777777" w:rsid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173E80DA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Locomotion by coiling and uncoiling like a spring?</w:t>
      </w:r>
    </w:p>
    <w:p w14:paraId="173E80DB" w14:textId="77777777" w:rsidR="00340BBA" w:rsidRPr="00340BBA" w:rsidRDefault="00340BBA" w:rsidP="00340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</w:t>
      </w:r>
      <w:r w:rsidRPr="00340BBA">
        <w:rPr>
          <w:rFonts w:ascii="Times New Roman" w:hAnsi="Times New Roman" w:cs="Times New Roman"/>
        </w:rPr>
        <w:t>eral undulation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B.   Concertina movement</w:t>
      </w:r>
    </w:p>
    <w:p w14:paraId="173E80DC" w14:textId="77777777" w:rsidR="00340BBA" w:rsidRDefault="00340BBA" w:rsidP="00340B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40BBA">
        <w:rPr>
          <w:rFonts w:ascii="Times New Roman" w:hAnsi="Times New Roman" w:cs="Times New Roman"/>
        </w:rPr>
        <w:t>ectilinear movement</w:t>
      </w:r>
      <w:r w:rsidRPr="00340BBA">
        <w:rPr>
          <w:rFonts w:ascii="Times New Roman" w:hAnsi="Times New Roman" w:cs="Times New Roman"/>
        </w:rPr>
        <w:tab/>
      </w:r>
      <w:r w:rsidRPr="00340BBA">
        <w:rPr>
          <w:rFonts w:ascii="Times New Roman" w:hAnsi="Times New Roman" w:cs="Times New Roman"/>
        </w:rPr>
        <w:tab/>
        <w:t>D.   Side-winding motion</w:t>
      </w:r>
    </w:p>
    <w:p w14:paraId="173E80DD" w14:textId="77777777" w:rsidR="00340BBA" w:rsidRPr="00340BBA" w:rsidRDefault="00340BBA" w:rsidP="00340BBA">
      <w:pPr>
        <w:pStyle w:val="ListParagraph"/>
        <w:ind w:left="2520"/>
        <w:rPr>
          <w:rFonts w:ascii="Times New Roman" w:hAnsi="Times New Roman" w:cs="Times New Roman"/>
        </w:rPr>
      </w:pPr>
    </w:p>
    <w:p w14:paraId="173E80DE" w14:textId="77777777" w:rsidR="00340BBA" w:rsidRDefault="00340BBA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Snakes use the _____________________________________________ to detect molecules from prey.</w:t>
      </w:r>
    </w:p>
    <w:p w14:paraId="173E80DF" w14:textId="77777777" w:rsidR="00340BBA" w:rsidRPr="00340BBA" w:rsidRDefault="00340BBA" w:rsidP="00340BBA">
      <w:pPr>
        <w:pStyle w:val="ListParagraph"/>
        <w:rPr>
          <w:rFonts w:ascii="Times New Roman" w:hAnsi="Times New Roman" w:cs="Times New Roman"/>
        </w:rPr>
      </w:pPr>
    </w:p>
    <w:p w14:paraId="173E80E0" w14:textId="77777777" w:rsidR="00340BBA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451AE">
        <w:rPr>
          <w:rFonts w:ascii="Times New Roman" w:hAnsi="Times New Roman" w:cs="Times New Roman"/>
        </w:rPr>
        <w:t>ame the largest group of snakes.</w:t>
      </w:r>
      <w:r>
        <w:rPr>
          <w:rFonts w:ascii="Times New Roman" w:hAnsi="Times New Roman" w:cs="Times New Roman"/>
        </w:rPr>
        <w:t xml:space="preserve"> ________________________</w:t>
      </w:r>
    </w:p>
    <w:p w14:paraId="173E80E1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2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group with immovable </w:t>
      </w:r>
      <w:r w:rsidR="002451AE">
        <w:rPr>
          <w:rFonts w:ascii="Times New Roman" w:hAnsi="Times New Roman" w:cs="Times New Roman"/>
        </w:rPr>
        <w:t>fangs.</w:t>
      </w:r>
      <w:r>
        <w:rPr>
          <w:rFonts w:ascii="Times New Roman" w:hAnsi="Times New Roman" w:cs="Times New Roman"/>
        </w:rPr>
        <w:t xml:space="preserve"> _______________________</w:t>
      </w:r>
    </w:p>
    <w:p w14:paraId="173E80E3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4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group has special heat sensing organs in its head? ______________________________</w:t>
      </w:r>
    </w:p>
    <w:p w14:paraId="173E80E5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6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group squeezes it prey to death? _________________________________ </w:t>
      </w:r>
    </w:p>
    <w:p w14:paraId="173E80E7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8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 attacks the nervous system.</w:t>
      </w:r>
    </w:p>
    <w:p w14:paraId="173E80E9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A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attacks the blood.</w:t>
      </w:r>
    </w:p>
    <w:p w14:paraId="173E80EB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C" w14:textId="77777777" w:rsidR="00465766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turtle in the world?</w:t>
      </w:r>
      <w:r w:rsidR="00465766">
        <w:rPr>
          <w:rFonts w:ascii="Times New Roman" w:hAnsi="Times New Roman" w:cs="Times New Roman"/>
        </w:rPr>
        <w:t xml:space="preserve"> ____________________________________</w:t>
      </w:r>
    </w:p>
    <w:p w14:paraId="173E80ED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EE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freshwater turtle? _____________________________________</w:t>
      </w:r>
    </w:p>
    <w:p w14:paraId="173E80EF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F0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upper shell of a turtle is known as the ______________________________.</w:t>
      </w:r>
    </w:p>
    <w:p w14:paraId="173E80F1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F2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lower shell of a turtle is known as the ______________________________.</w:t>
      </w:r>
    </w:p>
    <w:p w14:paraId="173E80F3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F4" w14:textId="77777777" w:rsidR="00465766" w:rsidRDefault="00465766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largest reptile</w:t>
      </w:r>
      <w:r w:rsidR="002451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</w:t>
      </w:r>
    </w:p>
    <w:p w14:paraId="173E80F5" w14:textId="77777777" w:rsidR="00465766" w:rsidRPr="00465766" w:rsidRDefault="00465766" w:rsidP="00465766">
      <w:pPr>
        <w:pStyle w:val="ListParagraph"/>
        <w:rPr>
          <w:rFonts w:ascii="Times New Roman" w:hAnsi="Times New Roman" w:cs="Times New Roman"/>
        </w:rPr>
      </w:pPr>
    </w:p>
    <w:p w14:paraId="173E80F6" w14:textId="77777777" w:rsidR="00465766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smallest amphibian.___________________________________</w:t>
      </w:r>
    </w:p>
    <w:p w14:paraId="173E80F7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0F8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two types of dinosaurs. ____________________________ and _______________________________</w:t>
      </w:r>
    </w:p>
    <w:p w14:paraId="173E80F9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0FA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provide color variations in many amphibians.</w:t>
      </w:r>
    </w:p>
    <w:p w14:paraId="173E80FB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0FC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in order, the life cycle of an amphibian.  ________________, ___________________, _________________</w:t>
      </w:r>
    </w:p>
    <w:p w14:paraId="173E80FD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0FE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name for the frog</w:t>
      </w:r>
      <w:r w:rsidR="00DD673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ear drum is _________________________________________________.</w:t>
      </w:r>
    </w:p>
    <w:p w14:paraId="173E80FF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0" w14:textId="77777777" w:rsidR="00340BBA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process frogs use to breathe through their skin is called? __________________  _______________________ </w:t>
      </w:r>
    </w:p>
    <w:p w14:paraId="173E8101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2" w14:textId="77777777"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Write a paragraph describing how a bird’s lungs work and two advantages they receive from the air sacs.</w:t>
      </w:r>
    </w:p>
    <w:p w14:paraId="173E8103" w14:textId="77777777"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4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05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6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07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8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09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A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0B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C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0D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0E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0F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10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173E8111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14:paraId="173E8112" w14:textId="77777777"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sectPr w:rsidR="002451AE" w:rsidSect="00757F0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EF53" w14:textId="77777777" w:rsidR="0086008B" w:rsidRDefault="0086008B" w:rsidP="00AA57D5">
      <w:pPr>
        <w:spacing w:after="0" w:line="240" w:lineRule="auto"/>
      </w:pPr>
      <w:r>
        <w:separator/>
      </w:r>
    </w:p>
  </w:endnote>
  <w:endnote w:type="continuationSeparator" w:id="0">
    <w:p w14:paraId="424BFF76" w14:textId="77777777" w:rsidR="0086008B" w:rsidRDefault="0086008B" w:rsidP="00A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68DE" w14:textId="77777777" w:rsidR="0086008B" w:rsidRDefault="0086008B" w:rsidP="00AA57D5">
      <w:pPr>
        <w:spacing w:after="0" w:line="240" w:lineRule="auto"/>
      </w:pPr>
      <w:r>
        <w:separator/>
      </w:r>
    </w:p>
  </w:footnote>
  <w:footnote w:type="continuationSeparator" w:id="0">
    <w:p w14:paraId="320E8936" w14:textId="77777777" w:rsidR="0086008B" w:rsidRDefault="0086008B" w:rsidP="00A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8118" w14:textId="77777777" w:rsidR="00AA57D5" w:rsidRPr="00AA57D5" w:rsidRDefault="00AA57D5" w:rsidP="00AA57D5">
    <w:pPr>
      <w:pStyle w:val="Header"/>
      <w:rPr>
        <w:rFonts w:ascii="Times New Roman" w:hAnsi="Times New Roman" w:cs="Times New Roman"/>
      </w:rPr>
    </w:pPr>
  </w:p>
  <w:p w14:paraId="173E8119" w14:textId="77777777" w:rsidR="00AA57D5" w:rsidRPr="00AA57D5" w:rsidRDefault="00AA57D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811A" w14:textId="02CE0CC1" w:rsidR="00757F01" w:rsidRPr="00AA57D5" w:rsidRDefault="00526249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73E8120" wp14:editId="32B2720C">
              <wp:simplePos x="0" y="0"/>
              <wp:positionH relativeFrom="column">
                <wp:posOffset>-116840</wp:posOffset>
              </wp:positionH>
              <wp:positionV relativeFrom="paragraph">
                <wp:posOffset>-208280</wp:posOffset>
              </wp:positionV>
              <wp:extent cx="2722880" cy="375920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E8122" w14:textId="77777777" w:rsidR="00757F01" w:rsidRPr="00AA57D5" w:rsidRDefault="00757F01" w:rsidP="00757F0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A57D5">
                            <w:rPr>
                              <w:rFonts w:ascii="Times New Roman" w:hAnsi="Times New Roman" w:cs="Times New Roman"/>
                            </w:rP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E81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6.4pt;width:214.4pt;height:29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" strokecolor="white [3212]">
              <v:textbox style="mso-fit-shape-to-text:t">
                <w:txbxContent>
                  <w:p w14:paraId="173E8122" w14:textId="77777777" w:rsidR="00757F01" w:rsidRPr="00AA57D5" w:rsidRDefault="00757F01" w:rsidP="00757F0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AA57D5">
                      <w:rPr>
                        <w:rFonts w:ascii="Times New Roman" w:hAnsi="Times New Roman" w:cs="Times New Roman"/>
                      </w:rP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73E8121" wp14:editId="4F995AD3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722880" cy="8718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E8123" w14:textId="77777777" w:rsidR="00757F01" w:rsidRPr="001150E1" w:rsidRDefault="00757F01" w:rsidP="00757F01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3E8121" id="_x0000_s1027" type="#_x0000_t202" style="position:absolute;margin-left:332.25pt;margin-top:-34.3pt;width:214.4pt;height:68.6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" strokecolor="white [3212]">
              <v:textbox>
                <w:txbxContent>
                  <w:p w14:paraId="173E8123" w14:textId="77777777" w:rsidR="00757F01" w:rsidRPr="001150E1" w:rsidRDefault="00757F01" w:rsidP="00757F01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 w:rsidR="00757F01" w:rsidRPr="00AA57D5">
      <w:rPr>
        <w:rFonts w:ascii="Times New Roman" w:hAnsi="Times New Roman" w:cs="Times New Roman"/>
      </w:rPr>
      <w:tab/>
    </w:r>
    <w:r w:rsidR="00757F01" w:rsidRPr="00AA57D5">
      <w:rPr>
        <w:rFonts w:ascii="Times New Roman" w:hAnsi="Times New Roman" w:cs="Times New Roman"/>
      </w:rPr>
      <w:tab/>
    </w:r>
    <w:r w:rsidR="00757F01" w:rsidRPr="00AA57D5">
      <w:rPr>
        <w:rFonts w:ascii="Times New Roman" w:hAnsi="Times New Roman" w:cs="Times New Roman"/>
        <w:i/>
      </w:rPr>
      <w:t xml:space="preserve">The Science of Life   </w:t>
    </w:r>
  </w:p>
  <w:p w14:paraId="173E811B" w14:textId="77777777" w:rsidR="00757F01" w:rsidRPr="00AA57D5" w:rsidRDefault="00757F01" w:rsidP="00757F01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 w:rsidRPr="00AA57D5">
      <w:rPr>
        <w:rFonts w:ascii="Times New Roman" w:hAnsi="Times New Roman" w:cs="Times New Roman"/>
        <w:b/>
      </w:rPr>
      <w:t>Chapter 17 – 18 Test</w:t>
    </w:r>
  </w:p>
  <w:p w14:paraId="173E811C" w14:textId="77777777"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14:paraId="173E811D" w14:textId="77777777"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14:paraId="173E811E" w14:textId="77777777"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14:paraId="173E811F" w14:textId="77777777" w:rsidR="00757F01" w:rsidRDefault="00757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5F0"/>
    <w:multiLevelType w:val="hybridMultilevel"/>
    <w:tmpl w:val="CB38C2B8"/>
    <w:lvl w:ilvl="0" w:tplc="737017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DA4BB2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E041A0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465B87"/>
    <w:multiLevelType w:val="hybridMultilevel"/>
    <w:tmpl w:val="B5143ECA"/>
    <w:lvl w:ilvl="0" w:tplc="EF4E2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25E7A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3F2"/>
    <w:multiLevelType w:val="hybridMultilevel"/>
    <w:tmpl w:val="39001BF0"/>
    <w:lvl w:ilvl="0" w:tplc="773478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0"/>
    <w:rsid w:val="00070B70"/>
    <w:rsid w:val="001C6C9F"/>
    <w:rsid w:val="002451AE"/>
    <w:rsid w:val="002667C6"/>
    <w:rsid w:val="00340BBA"/>
    <w:rsid w:val="0042523F"/>
    <w:rsid w:val="00465766"/>
    <w:rsid w:val="00526249"/>
    <w:rsid w:val="0069562A"/>
    <w:rsid w:val="00711D01"/>
    <w:rsid w:val="00757F01"/>
    <w:rsid w:val="0086008B"/>
    <w:rsid w:val="00890E63"/>
    <w:rsid w:val="00897147"/>
    <w:rsid w:val="009459E0"/>
    <w:rsid w:val="00AA57D5"/>
    <w:rsid w:val="00AE1154"/>
    <w:rsid w:val="00D433EC"/>
    <w:rsid w:val="00D765D3"/>
    <w:rsid w:val="00D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808C"/>
  <w15:docId w15:val="{68DEFFF3-9823-47F9-BFF0-DEDF309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63"/>
  </w:style>
  <w:style w:type="paragraph" w:styleId="Heading1">
    <w:name w:val="heading 1"/>
    <w:basedOn w:val="Normal"/>
    <w:next w:val="Normal"/>
    <w:link w:val="Heading1Char"/>
    <w:uiPriority w:val="9"/>
    <w:qFormat/>
    <w:rsid w:val="00AA57D5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D5"/>
  </w:style>
  <w:style w:type="paragraph" w:styleId="Footer">
    <w:name w:val="footer"/>
    <w:basedOn w:val="Normal"/>
    <w:link w:val="Foot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D5"/>
  </w:style>
  <w:style w:type="character" w:customStyle="1" w:styleId="Heading1Char">
    <w:name w:val="Heading 1 Char"/>
    <w:basedOn w:val="DefaultParagraphFont"/>
    <w:link w:val="Heading1"/>
    <w:uiPriority w:val="9"/>
    <w:rsid w:val="00AA57D5"/>
    <w:rPr>
      <w:rFonts w:ascii="Times New Roman" w:hAnsi="Times New Roman" w:cs="Times New Roman"/>
      <w:color w:val="BFBFBF" w:themeColor="background1" w:themeShade="BF"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Lucas Hilty</cp:lastModifiedBy>
  <cp:revision>7</cp:revision>
  <cp:lastPrinted>2013-12-21T16:25:00Z</cp:lastPrinted>
  <dcterms:created xsi:type="dcterms:W3CDTF">2013-12-21T14:45:00Z</dcterms:created>
  <dcterms:modified xsi:type="dcterms:W3CDTF">2020-03-12T16:31:00Z</dcterms:modified>
</cp:coreProperties>
</file>